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BFE7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Household/Family name</w:t>
      </w:r>
    </w:p>
    <w:p w14:paraId="097CF7FC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Parent/guardian’s name</w:t>
      </w:r>
    </w:p>
    <w:p w14:paraId="1A4223B7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Phone number</w:t>
      </w:r>
    </w:p>
    <w:p w14:paraId="7660DA8D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Email address</w:t>
      </w:r>
    </w:p>
    <w:p w14:paraId="46BD12FF" w14:textId="10E849FE" w:rsidR="00463C2C" w:rsidRDefault="00463C2C">
      <w:pPr>
        <w:rPr>
          <w:sz w:val="32"/>
          <w:szCs w:val="32"/>
        </w:rPr>
      </w:pPr>
      <w:r>
        <w:rPr>
          <w:sz w:val="32"/>
          <w:szCs w:val="32"/>
        </w:rPr>
        <w:t>First &amp; Last Name(s), age(s), gender(s) of the participating child</w:t>
      </w:r>
      <w:r>
        <w:rPr>
          <w:sz w:val="32"/>
          <w:szCs w:val="32"/>
        </w:rPr>
        <w:t>(ren)</w:t>
      </w:r>
    </w:p>
    <w:p w14:paraId="3A6B46A7" w14:textId="4082430B" w:rsidR="00463C2C" w:rsidRDefault="00463C2C">
      <w:pPr>
        <w:rPr>
          <w:sz w:val="32"/>
          <w:szCs w:val="32"/>
        </w:rPr>
      </w:pPr>
    </w:p>
    <w:p w14:paraId="6052D6AF" w14:textId="6502E1AC" w:rsidR="00463C2C" w:rsidRDefault="00463C2C">
      <w:pPr>
        <w:rPr>
          <w:sz w:val="32"/>
          <w:szCs w:val="32"/>
        </w:rPr>
      </w:pPr>
    </w:p>
    <w:p w14:paraId="3A98651E" w14:textId="036BFD61" w:rsidR="00463C2C" w:rsidRDefault="00463C2C">
      <w:pPr>
        <w:rPr>
          <w:sz w:val="32"/>
          <w:szCs w:val="32"/>
        </w:rPr>
      </w:pPr>
    </w:p>
    <w:p w14:paraId="60E41EAB" w14:textId="2A797B50" w:rsidR="00463C2C" w:rsidRDefault="00463C2C">
      <w:pPr>
        <w:rPr>
          <w:sz w:val="32"/>
          <w:szCs w:val="32"/>
        </w:rPr>
      </w:pPr>
    </w:p>
    <w:p w14:paraId="117C62D7" w14:textId="6BE87D1D" w:rsidR="00463C2C" w:rsidRDefault="00463C2C">
      <w:pPr>
        <w:rPr>
          <w:sz w:val="32"/>
          <w:szCs w:val="32"/>
        </w:rPr>
      </w:pPr>
    </w:p>
    <w:p w14:paraId="5114A56A" w14:textId="201AB24B" w:rsidR="00463C2C" w:rsidRDefault="00463C2C">
      <w:pPr>
        <w:rPr>
          <w:sz w:val="32"/>
          <w:szCs w:val="32"/>
        </w:rPr>
      </w:pPr>
    </w:p>
    <w:p w14:paraId="3B36B878" w14:textId="3D4FA989" w:rsidR="00463C2C" w:rsidRDefault="00463C2C">
      <w:pPr>
        <w:rPr>
          <w:sz w:val="32"/>
          <w:szCs w:val="32"/>
        </w:rPr>
      </w:pPr>
    </w:p>
    <w:p w14:paraId="3427D3B9" w14:textId="77777777" w:rsidR="00463C2C" w:rsidRPr="00463C2C" w:rsidRDefault="00463C2C">
      <w:pPr>
        <w:rPr>
          <w:sz w:val="32"/>
          <w:szCs w:val="32"/>
        </w:rPr>
      </w:pPr>
    </w:p>
    <w:p w14:paraId="2E36E1B2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Household/Family name</w:t>
      </w:r>
    </w:p>
    <w:p w14:paraId="0A7D26A9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Parent/guardian’s name</w:t>
      </w:r>
    </w:p>
    <w:p w14:paraId="7E40CF52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Phone number</w:t>
      </w:r>
    </w:p>
    <w:p w14:paraId="175E8A42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Email address</w:t>
      </w:r>
    </w:p>
    <w:p w14:paraId="20EAB70F" w14:textId="76F229B5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First &amp; Last Name(s), age(s), gender(s) of the participating child(ren)</w:t>
      </w:r>
    </w:p>
    <w:p w14:paraId="43370C39" w14:textId="31DCD022" w:rsidR="00463C2C" w:rsidRDefault="00463C2C" w:rsidP="00463C2C">
      <w:pPr>
        <w:rPr>
          <w:sz w:val="32"/>
          <w:szCs w:val="32"/>
        </w:rPr>
      </w:pPr>
    </w:p>
    <w:p w14:paraId="7F2971A1" w14:textId="73F9200D" w:rsidR="00463C2C" w:rsidRDefault="00463C2C" w:rsidP="00463C2C">
      <w:pPr>
        <w:rPr>
          <w:sz w:val="32"/>
          <w:szCs w:val="32"/>
        </w:rPr>
      </w:pPr>
    </w:p>
    <w:p w14:paraId="374F8896" w14:textId="0137B1B2" w:rsidR="00463C2C" w:rsidRDefault="00463C2C" w:rsidP="00463C2C">
      <w:pPr>
        <w:rPr>
          <w:sz w:val="32"/>
          <w:szCs w:val="32"/>
        </w:rPr>
      </w:pPr>
    </w:p>
    <w:p w14:paraId="50A8ACEA" w14:textId="71FE7023" w:rsidR="00463C2C" w:rsidRDefault="00463C2C" w:rsidP="00463C2C">
      <w:pPr>
        <w:rPr>
          <w:sz w:val="32"/>
          <w:szCs w:val="32"/>
        </w:rPr>
      </w:pPr>
    </w:p>
    <w:p w14:paraId="4920DFEE" w14:textId="0D3B98FD" w:rsidR="00463C2C" w:rsidRDefault="00463C2C" w:rsidP="00463C2C">
      <w:pPr>
        <w:rPr>
          <w:sz w:val="32"/>
          <w:szCs w:val="32"/>
        </w:rPr>
      </w:pPr>
    </w:p>
    <w:p w14:paraId="4268C820" w14:textId="48D23F87" w:rsidR="00463C2C" w:rsidRDefault="00463C2C" w:rsidP="00463C2C">
      <w:pPr>
        <w:rPr>
          <w:sz w:val="32"/>
          <w:szCs w:val="32"/>
        </w:rPr>
      </w:pPr>
    </w:p>
    <w:p w14:paraId="44DBF7F5" w14:textId="45C44AA5" w:rsidR="00463C2C" w:rsidRDefault="00463C2C" w:rsidP="00463C2C">
      <w:pPr>
        <w:rPr>
          <w:sz w:val="32"/>
          <w:szCs w:val="32"/>
        </w:rPr>
      </w:pPr>
    </w:p>
    <w:p w14:paraId="16707136" w14:textId="77777777" w:rsidR="00463C2C" w:rsidRDefault="00463C2C" w:rsidP="00463C2C">
      <w:pPr>
        <w:rPr>
          <w:sz w:val="32"/>
          <w:szCs w:val="32"/>
        </w:rPr>
      </w:pPr>
    </w:p>
    <w:p w14:paraId="72B3F337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Household/Family name</w:t>
      </w:r>
    </w:p>
    <w:p w14:paraId="7C867392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Parent/guardian’s name</w:t>
      </w:r>
    </w:p>
    <w:p w14:paraId="4D0CAC23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Phone number</w:t>
      </w:r>
    </w:p>
    <w:p w14:paraId="7A349D8B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Email address</w:t>
      </w:r>
    </w:p>
    <w:p w14:paraId="4F8CCDBD" w14:textId="77777777" w:rsidR="00463C2C" w:rsidRDefault="00463C2C" w:rsidP="00463C2C">
      <w:pPr>
        <w:rPr>
          <w:sz w:val="32"/>
          <w:szCs w:val="32"/>
        </w:rPr>
      </w:pPr>
      <w:r>
        <w:rPr>
          <w:sz w:val="32"/>
          <w:szCs w:val="32"/>
        </w:rPr>
        <w:t>First &amp; Last Name(s), age(s), gender(s) of the participating child(ren)</w:t>
      </w:r>
    </w:p>
    <w:p w14:paraId="1F44D1F2" w14:textId="677D6CF3" w:rsidR="00463C2C" w:rsidRDefault="00463C2C"/>
    <w:p w14:paraId="51C99073" w14:textId="3CB77461" w:rsidR="00463C2C" w:rsidRDefault="00463C2C"/>
    <w:p w14:paraId="64F87697" w14:textId="2AEA7864" w:rsidR="00463C2C" w:rsidRDefault="00463C2C"/>
    <w:p w14:paraId="00195FA3" w14:textId="68769261" w:rsidR="00463C2C" w:rsidRDefault="00463C2C"/>
    <w:p w14:paraId="27DA8CDA" w14:textId="065A40BE" w:rsidR="00463C2C" w:rsidRDefault="00463C2C"/>
    <w:p w14:paraId="4F727FAE" w14:textId="77777777" w:rsidR="00463C2C" w:rsidRDefault="00463C2C"/>
    <w:sectPr w:rsidR="00463C2C" w:rsidSect="00463C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2C"/>
    <w:rsid w:val="003A66C8"/>
    <w:rsid w:val="0046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6E48F"/>
  <w15:chartTrackingRefBased/>
  <w15:docId w15:val="{A4867E73-48CE-4D8B-87EE-1F0E6E1A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Cornell University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S. Law</dc:creator>
  <cp:keywords/>
  <dc:description/>
  <cp:lastModifiedBy>Linda S. Law</cp:lastModifiedBy>
  <cp:revision>1</cp:revision>
  <dcterms:created xsi:type="dcterms:W3CDTF">2023-05-17T14:46:00Z</dcterms:created>
  <dcterms:modified xsi:type="dcterms:W3CDTF">2023-05-17T14:47:00Z</dcterms:modified>
</cp:coreProperties>
</file>